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4B" w:rsidRDefault="00B225EE">
      <w:r>
        <w:t>10</w:t>
      </w:r>
      <w:proofErr w:type="gramStart"/>
      <w:r>
        <w:t xml:space="preserve"> А</w:t>
      </w:r>
      <w:proofErr w:type="gramEnd"/>
      <w:r>
        <w:t xml:space="preserve"> класс</w:t>
      </w:r>
    </w:p>
    <w:p w:rsidR="00B225EE" w:rsidRPr="00B225EE" w:rsidRDefault="00B225EE">
      <w:pPr>
        <w:rPr>
          <w:b/>
          <w:i/>
          <w:u w:val="single"/>
        </w:rPr>
      </w:pPr>
      <w:proofErr w:type="gramStart"/>
      <w:r w:rsidRPr="00B225EE">
        <w:rPr>
          <w:b/>
          <w:i/>
          <w:u w:val="single"/>
        </w:rPr>
        <w:t>СМ</w:t>
      </w:r>
      <w:proofErr w:type="gramEnd"/>
      <w:r w:rsidRPr="00B225EE">
        <w:rPr>
          <w:b/>
          <w:i/>
          <w:u w:val="single"/>
        </w:rPr>
        <w:t>, СЭ</w:t>
      </w:r>
    </w:p>
    <w:p w:rsidR="00B225EE" w:rsidRDefault="00DC3B03">
      <w:r>
        <w:t>05.04</w:t>
      </w:r>
    </w:p>
    <w:p w:rsidR="00B225EE" w:rsidRDefault="00B225EE">
      <w:r w:rsidRPr="00B225EE">
        <w:t>§</w:t>
      </w:r>
      <w:r w:rsidR="00DC3B03">
        <w:t xml:space="preserve"> 91</w:t>
      </w:r>
      <w:r>
        <w:t xml:space="preserve">, </w:t>
      </w:r>
      <w:r w:rsidR="00DC3B03">
        <w:t xml:space="preserve">конспект, формулы и определения, рис. 14.7-14.8 перерисовать  при конспектировании, </w:t>
      </w:r>
      <w:r>
        <w:t xml:space="preserve">вопросы письменно. </w:t>
      </w:r>
    </w:p>
    <w:p w:rsidR="00EF1C3C" w:rsidRDefault="00EF1C3C"/>
    <w:p w:rsidR="00EF1C3C" w:rsidRDefault="00EF1C3C"/>
    <w:p w:rsidR="00B225EE" w:rsidRDefault="00B225EE" w:rsidP="00B225EE">
      <w:pPr>
        <w:rPr>
          <w:b/>
          <w:i/>
          <w:u w:val="single"/>
        </w:rPr>
      </w:pPr>
      <w:r>
        <w:rPr>
          <w:b/>
          <w:i/>
          <w:u w:val="single"/>
        </w:rPr>
        <w:t>ФМ</w:t>
      </w:r>
    </w:p>
    <w:p w:rsidR="00B225EE" w:rsidRDefault="00DC3B03" w:rsidP="00B225EE">
      <w:r>
        <w:t>04.04</w:t>
      </w:r>
    </w:p>
    <w:p w:rsidR="003042C3" w:rsidRDefault="00DC3B03" w:rsidP="00B225EE">
      <w:r>
        <w:t>Примеры решения задач стр. 285, Упр. 18 (1-3). Краткие итоги главы 14 учить + определения с формулами на листе» Электростатика».</w:t>
      </w:r>
    </w:p>
    <w:p w:rsidR="00B225EE" w:rsidRDefault="00DC3B03" w:rsidP="00B225EE">
      <w:r>
        <w:t>05.04</w:t>
      </w:r>
    </w:p>
    <w:p w:rsidR="00DC3B03" w:rsidRDefault="00DC3B03" w:rsidP="00B225EE">
      <w:r w:rsidRPr="00B225EE">
        <w:t>§</w:t>
      </w:r>
      <w:r>
        <w:t>102-103, вопросы письменно, определения, формулы переписать, выучить.</w:t>
      </w:r>
    </w:p>
    <w:p w:rsidR="00B225EE" w:rsidRDefault="00DC3B03" w:rsidP="00B225EE">
      <w:r>
        <w:t>05.04</w:t>
      </w:r>
    </w:p>
    <w:p w:rsidR="00DC3B03" w:rsidRDefault="00DC3B03" w:rsidP="00DC3B03">
      <w:r w:rsidRPr="00B225EE">
        <w:t>§</w:t>
      </w:r>
      <w:r>
        <w:t>104-106, вопросы письменно, определения, формулы переписать, выучить.</w:t>
      </w:r>
    </w:p>
    <w:p w:rsidR="00B225EE" w:rsidRDefault="00DC3B03" w:rsidP="00B225EE">
      <w:r>
        <w:t>06.04</w:t>
      </w:r>
    </w:p>
    <w:p w:rsidR="003042C3" w:rsidRDefault="00DC3B03" w:rsidP="00B225EE">
      <w:r>
        <w:t>Примеры решения задач (1-2) стр. 305, переписать, разобрать</w:t>
      </w:r>
    </w:p>
    <w:p w:rsidR="00B225EE" w:rsidRDefault="00DC3B03" w:rsidP="00B225EE">
      <w:r>
        <w:t>06.04 (</w:t>
      </w:r>
      <w:proofErr w:type="spellStart"/>
      <w:r>
        <w:t>электив</w:t>
      </w:r>
      <w:proofErr w:type="spellEnd"/>
      <w:r>
        <w:t>)</w:t>
      </w:r>
    </w:p>
    <w:p w:rsidR="003042C3" w:rsidRDefault="00DC3B03" w:rsidP="00B225EE">
      <w:r>
        <w:t xml:space="preserve">Упр. 19 (1-4) </w:t>
      </w:r>
    </w:p>
    <w:p w:rsidR="00B225EE" w:rsidRDefault="00B225EE"/>
    <w:sectPr w:rsidR="00B225EE" w:rsidSect="00CD6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225EE"/>
    <w:rsid w:val="003042C3"/>
    <w:rsid w:val="005D0F03"/>
    <w:rsid w:val="006F1617"/>
    <w:rsid w:val="00842F70"/>
    <w:rsid w:val="00B053DE"/>
    <w:rsid w:val="00B225EE"/>
    <w:rsid w:val="00CD684B"/>
    <w:rsid w:val="00DC3B03"/>
    <w:rsid w:val="00EF1C3C"/>
    <w:rsid w:val="00EF7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8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Kab23</dc:creator>
  <cp:lastModifiedBy>Kab23</cp:lastModifiedBy>
  <cp:revision>2</cp:revision>
  <dcterms:created xsi:type="dcterms:W3CDTF">2001-12-31T22:07:00Z</dcterms:created>
  <dcterms:modified xsi:type="dcterms:W3CDTF">2001-12-31T22:07:00Z</dcterms:modified>
</cp:coreProperties>
</file>